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5073" w14:textId="77777777" w:rsidR="00867E2C" w:rsidRDefault="006C5CBB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号様式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（２）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（第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関係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‐署名追加等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）</w:t>
      </w:r>
    </w:p>
    <w:p w14:paraId="67F02EFB" w14:textId="77777777" w:rsidR="00867E2C" w:rsidRDefault="00867E2C" w:rsidP="00C850D7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C850D7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</w:p>
    <w:p w14:paraId="04473FE9" w14:textId="77777777" w:rsidR="008F4FC1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3C6B7043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00BE9109" w14:textId="77777777" w:rsidR="00867E2C" w:rsidRDefault="00C850D7" w:rsidP="008F4FC1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29CEBFD1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7BA17B95" w14:textId="77777777" w:rsid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7D0EF37B" w14:textId="77777777" w:rsidR="00ED3129" w:rsidRPr="00867E2C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419FB0F1" w14:textId="77777777" w:rsidR="00867E2C" w:rsidRP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="00E45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2653DFC0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ABB8630" w14:textId="77777777" w:rsidR="000C78AB" w:rsidRDefault="000C78AB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717DD8C" w14:textId="77777777" w:rsidR="00867E2C" w:rsidRPr="00867E2C" w:rsidRDefault="00290873" w:rsidP="00290873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90873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20704"/>
        </w:rPr>
        <w:t>陳情</w:t>
      </w:r>
      <w:r w:rsidR="00302D28" w:rsidRPr="00290873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20704"/>
        </w:rPr>
        <w:t>の一部訂正</w:t>
      </w:r>
      <w:r w:rsidR="00867E2C" w:rsidRPr="00290873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2066920704"/>
        </w:rPr>
        <w:t>申請</w:t>
      </w:r>
      <w:r w:rsidR="00867E2C" w:rsidRPr="00290873">
        <w:rPr>
          <w:rFonts w:ascii="Times New Roman" w:hAnsi="Times New Roman" w:cs="ＭＳ 明朝" w:hint="eastAsia"/>
          <w:color w:val="000000"/>
          <w:spacing w:val="3"/>
          <w:kern w:val="0"/>
          <w:sz w:val="24"/>
          <w:fitText w:val="4080" w:id="2066920704"/>
        </w:rPr>
        <w:t>書</w:t>
      </w:r>
    </w:p>
    <w:p w14:paraId="399AEBF2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75A8393" w14:textId="77777777" w:rsidR="00A9775A" w:rsidRPr="00302D28" w:rsidRDefault="00A9775A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6765E04" w14:textId="77777777" w:rsidR="00867E2C" w:rsidRPr="00867E2C" w:rsidRDefault="00290873" w:rsidP="00867E2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さきに提出した陳情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</w:rPr>
        <w:t>について、下記のとおり一部を</w:t>
      </w:r>
      <w:r w:rsidR="00302D28">
        <w:rPr>
          <w:rFonts w:ascii="Times New Roman" w:hAnsi="Times New Roman" w:cs="ＭＳ 明朝" w:hint="eastAsia"/>
          <w:color w:val="000000"/>
          <w:kern w:val="0"/>
          <w:sz w:val="24"/>
        </w:rPr>
        <w:t>訂正し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</w:rPr>
        <w:t>たいので申請します。</w:t>
      </w:r>
    </w:p>
    <w:p w14:paraId="7601A175" w14:textId="77777777" w:rsid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379BF5D2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5325DEA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849D80A" w14:textId="77777777" w:rsidR="00AD2F0E" w:rsidRPr="00867E2C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bookmarkStart w:id="0" w:name="_Hlk203489832"/>
      <w:r>
        <w:rPr>
          <w:rFonts w:ascii="Times New Roman" w:hAnsi="Times New Roman" w:cs="ＭＳ 明朝" w:hint="eastAsia"/>
          <w:color w:val="000000"/>
          <w:kern w:val="0"/>
          <w:sz w:val="24"/>
        </w:rPr>
        <w:t>１　対象となる陳情</w:t>
      </w:r>
    </w:p>
    <w:p w14:paraId="33F1BF31" w14:textId="77777777" w:rsidR="00AD2F0E" w:rsidRPr="008C4D38" w:rsidRDefault="00AD2F0E" w:rsidP="00AD2F0E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5C40802F" w14:textId="77777777" w:rsidR="00AD2F0E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1826C8F" w14:textId="77777777" w:rsidR="00AD2F0E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陳情　　　第　　　号</w:t>
      </w:r>
    </w:p>
    <w:p w14:paraId="1DC2A742" w14:textId="3C5BC1FD" w:rsidR="00FD5D02" w:rsidRPr="006901A0" w:rsidRDefault="00FD5D02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738B697C" w14:textId="77777777" w:rsidR="00AD2F0E" w:rsidRPr="00867E2C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65ABB73" w14:textId="77777777" w:rsidR="00AD2F0E" w:rsidRPr="008C4D38" w:rsidRDefault="00AD2F0E" w:rsidP="00AD2F0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9920BB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bookmarkEnd w:id="0"/>
    <w:p w14:paraId="21D5F8EE" w14:textId="77777777" w:rsidR="00AD2F0E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8BB873F" w14:textId="77777777" w:rsidR="00AD2F0E" w:rsidRPr="00867E2C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年　　　月　　　日</w:t>
      </w:r>
    </w:p>
    <w:p w14:paraId="3D404BFC" w14:textId="77777777" w:rsidR="00867E2C" w:rsidRPr="00AD2F0E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6AFE30D" w14:textId="77777777" w:rsidR="00867E2C" w:rsidRPr="00867E2C" w:rsidRDefault="00867E2C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02D28" w:rsidRPr="00C850D7">
        <w:rPr>
          <w:rFonts w:ascii="Times New Roman" w:hAnsi="Times New Roman" w:cs="ＭＳ 明朝" w:hint="eastAsia"/>
          <w:color w:val="000000"/>
          <w:spacing w:val="80"/>
          <w:kern w:val="0"/>
          <w:sz w:val="24"/>
          <w:fitText w:val="1440" w:id="2066964224"/>
        </w:rPr>
        <w:t>訂正内</w:t>
      </w:r>
      <w:r w:rsidR="00302D28" w:rsidRPr="00C850D7">
        <w:rPr>
          <w:rFonts w:ascii="Times New Roman" w:hAnsi="Times New Roman" w:cs="ＭＳ 明朝" w:hint="eastAsia"/>
          <w:color w:val="000000"/>
          <w:kern w:val="0"/>
          <w:sz w:val="24"/>
          <w:fitText w:val="1440" w:id="2066964224"/>
        </w:rPr>
        <w:t>容</w:t>
      </w:r>
    </w:p>
    <w:p w14:paraId="04A66821" w14:textId="77777777" w:rsidR="00302D28" w:rsidRPr="00867E2C" w:rsidRDefault="00AD2F0E" w:rsidP="00AD2F0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(1)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0C78AB">
        <w:rPr>
          <w:rFonts w:ascii="Times New Roman" w:hAnsi="Times New Roman" w:cs="ＭＳ 明朝" w:hint="eastAsia"/>
          <w:color w:val="000000"/>
          <w:kern w:val="0"/>
          <w:sz w:val="24"/>
        </w:rPr>
        <w:t>署名の追加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701"/>
        <w:gridCol w:w="2566"/>
      </w:tblGrid>
      <w:tr w:rsidR="000C78AB" w:rsidRPr="003B6762" w14:paraId="2DDDD334" w14:textId="77777777" w:rsidTr="003B6762">
        <w:trPr>
          <w:jc w:val="center"/>
        </w:trPr>
        <w:tc>
          <w:tcPr>
            <w:tcW w:w="2654" w:type="dxa"/>
            <w:vAlign w:val="center"/>
          </w:tcPr>
          <w:p w14:paraId="7EF57DDF" w14:textId="77777777" w:rsidR="000C78AB" w:rsidRPr="003B6762" w:rsidRDefault="000C78AB" w:rsidP="003B676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kern w:val="0"/>
                <w:sz w:val="24"/>
              </w:rPr>
              <w:t>これまでの署名数</w:t>
            </w:r>
          </w:p>
        </w:tc>
        <w:tc>
          <w:tcPr>
            <w:tcW w:w="2701" w:type="dxa"/>
            <w:vAlign w:val="center"/>
          </w:tcPr>
          <w:p w14:paraId="2AEAC395" w14:textId="77777777" w:rsidR="000C78AB" w:rsidRPr="003B6762" w:rsidRDefault="000C78AB" w:rsidP="003B676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spacing w:val="120"/>
                <w:kern w:val="0"/>
                <w:sz w:val="24"/>
                <w:fitText w:val="1200" w:id="2066918657"/>
              </w:rPr>
              <w:t>追加</w:t>
            </w:r>
            <w:r w:rsidRPr="003B6762">
              <w:rPr>
                <w:rFonts w:ascii="ＭＳ 明朝" w:hint="eastAsia"/>
                <w:color w:val="000000"/>
                <w:kern w:val="0"/>
                <w:sz w:val="24"/>
                <w:fitText w:val="1200" w:id="2066918657"/>
              </w:rPr>
              <w:t>分</w:t>
            </w:r>
          </w:p>
        </w:tc>
        <w:tc>
          <w:tcPr>
            <w:tcW w:w="2566" w:type="dxa"/>
            <w:vAlign w:val="center"/>
          </w:tcPr>
          <w:p w14:paraId="0B5DF071" w14:textId="77777777" w:rsidR="000C78AB" w:rsidRPr="003B6762" w:rsidRDefault="000C78AB" w:rsidP="003B676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spacing w:val="360"/>
                <w:kern w:val="0"/>
                <w:sz w:val="24"/>
                <w:fitText w:val="1200" w:id="2066918656"/>
              </w:rPr>
              <w:t>合</w:t>
            </w:r>
            <w:r w:rsidRPr="003B6762">
              <w:rPr>
                <w:rFonts w:ascii="ＭＳ 明朝" w:hint="eastAsia"/>
                <w:color w:val="000000"/>
                <w:kern w:val="0"/>
                <w:sz w:val="24"/>
                <w:fitText w:val="1200" w:id="2066918656"/>
              </w:rPr>
              <w:t>計</w:t>
            </w:r>
          </w:p>
        </w:tc>
      </w:tr>
      <w:tr w:rsidR="000C78AB" w:rsidRPr="003B6762" w14:paraId="4A29123C" w14:textId="77777777" w:rsidTr="009005B3">
        <w:trPr>
          <w:trHeight w:val="664"/>
          <w:jc w:val="center"/>
        </w:trPr>
        <w:tc>
          <w:tcPr>
            <w:tcW w:w="2654" w:type="dxa"/>
            <w:vAlign w:val="bottom"/>
          </w:tcPr>
          <w:p w14:paraId="31FC358D" w14:textId="77777777" w:rsidR="000C78AB" w:rsidRPr="003B6762" w:rsidRDefault="000C78AB" w:rsidP="003B676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  <w:tc>
          <w:tcPr>
            <w:tcW w:w="2701" w:type="dxa"/>
            <w:vAlign w:val="bottom"/>
          </w:tcPr>
          <w:p w14:paraId="339F3CE3" w14:textId="77777777" w:rsidR="000C78AB" w:rsidRPr="003B6762" w:rsidRDefault="000C78AB" w:rsidP="003B676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  <w:tc>
          <w:tcPr>
            <w:tcW w:w="2566" w:type="dxa"/>
            <w:vAlign w:val="bottom"/>
          </w:tcPr>
          <w:p w14:paraId="7EEFA20F" w14:textId="77777777" w:rsidR="000C78AB" w:rsidRPr="003B6762" w:rsidRDefault="000C78AB" w:rsidP="003B676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3B6762">
              <w:rPr>
                <w:rFonts w:asci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</w:tr>
    </w:tbl>
    <w:p w14:paraId="24AD5A25" w14:textId="77777777" w:rsidR="00302D28" w:rsidRPr="00867E2C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96808D2" w14:textId="77777777" w:rsidR="00801DA5" w:rsidRDefault="00AD2F0E" w:rsidP="00AD2F0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2</w:t>
      </w:r>
      <w:r w:rsidRPr="009920BB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0C78AB">
        <w:rPr>
          <w:rFonts w:ascii="Times New Roman" w:hAnsi="Times New Roman" w:cs="ＭＳ 明朝" w:hint="eastAsia"/>
          <w:color w:val="000000"/>
          <w:kern w:val="0"/>
          <w:sz w:val="24"/>
        </w:rPr>
        <w:t>その他軽易な変更</w:t>
      </w:r>
    </w:p>
    <w:p w14:paraId="17272FCA" w14:textId="77777777" w:rsidR="00AD2F0E" w:rsidRDefault="00AD2F0E" w:rsidP="00AD2F0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612782" w14:textId="182BC3E6" w:rsidR="009231CF" w:rsidRDefault="00AD2F0E" w:rsidP="00AD2F0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62071B81" w14:textId="77777777" w:rsidR="009231CF" w:rsidRDefault="009231CF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5B81A88B" w14:textId="322AF0CF" w:rsidR="00AD2F0E" w:rsidRPr="000B504E" w:rsidRDefault="009231CF" w:rsidP="00AD2F0E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0B504E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55DFEF8B" w14:textId="0C87F9E3" w:rsidR="009231CF" w:rsidRPr="000C78AB" w:rsidRDefault="009231CF" w:rsidP="00AD2F0E">
      <w:pPr>
        <w:overflowPunct w:val="0"/>
        <w:adjustRightInd w:val="0"/>
        <w:textAlignment w:val="baseline"/>
      </w:pPr>
      <w:r w:rsidRPr="009231CF">
        <w:rPr>
          <w:noProof/>
        </w:rPr>
        <w:drawing>
          <wp:inline distT="0" distB="0" distL="0" distR="0" wp14:anchorId="578A3A5A" wp14:editId="10C155AA">
            <wp:extent cx="6200775" cy="7707667"/>
            <wp:effectExtent l="0" t="0" r="0" b="7620"/>
            <wp:docPr id="716520300" name="図 1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520300" name="図 1" descr="テキスト&#10;&#10;AI 生成コンテンツは誤りを含む可能性があります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8054" cy="771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1CF" w:rsidRPr="000C78AB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4E9CD" w14:textId="77777777" w:rsidR="00065AC0" w:rsidRDefault="00065AC0" w:rsidP="00AD2F0E">
      <w:r>
        <w:separator/>
      </w:r>
    </w:p>
  </w:endnote>
  <w:endnote w:type="continuationSeparator" w:id="0">
    <w:p w14:paraId="51C15EF1" w14:textId="77777777" w:rsidR="00065AC0" w:rsidRDefault="00065AC0" w:rsidP="00AD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EA44" w14:textId="77777777" w:rsidR="00065AC0" w:rsidRDefault="00065AC0" w:rsidP="00AD2F0E">
      <w:r>
        <w:separator/>
      </w:r>
    </w:p>
  </w:footnote>
  <w:footnote w:type="continuationSeparator" w:id="0">
    <w:p w14:paraId="77AAF077" w14:textId="77777777" w:rsidR="00065AC0" w:rsidRDefault="00065AC0" w:rsidP="00AD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65AC0"/>
    <w:rsid w:val="000B504E"/>
    <w:rsid w:val="000C78AB"/>
    <w:rsid w:val="00222C60"/>
    <w:rsid w:val="00290873"/>
    <w:rsid w:val="00302D28"/>
    <w:rsid w:val="003B4A86"/>
    <w:rsid w:val="003B6762"/>
    <w:rsid w:val="006C5CBB"/>
    <w:rsid w:val="00801DA5"/>
    <w:rsid w:val="00867E2C"/>
    <w:rsid w:val="008F4FC1"/>
    <w:rsid w:val="009005B3"/>
    <w:rsid w:val="009231CF"/>
    <w:rsid w:val="009A2B06"/>
    <w:rsid w:val="00A6629C"/>
    <w:rsid w:val="00A9775A"/>
    <w:rsid w:val="00AD2F0E"/>
    <w:rsid w:val="00B706A6"/>
    <w:rsid w:val="00B71990"/>
    <w:rsid w:val="00C777C1"/>
    <w:rsid w:val="00C850D7"/>
    <w:rsid w:val="00E23FFB"/>
    <w:rsid w:val="00E45379"/>
    <w:rsid w:val="00ED3129"/>
    <w:rsid w:val="00F57DEA"/>
    <w:rsid w:val="00F612CD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D246B"/>
  <w15:chartTrackingRefBased/>
  <w15:docId w15:val="{01275D5F-8D9C-4FDB-A253-3D2E7F0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7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2F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2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2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CC4AD90D-86B3-4825-9F15-32488C2500AD}"/>
</file>

<file path=customXml/itemProps2.xml><?xml version="1.0" encoding="utf-8"?>
<ds:datastoreItem xmlns:ds="http://schemas.openxmlformats.org/officeDocument/2006/customXml" ds:itemID="{1BC2E854-A0FE-4E97-9DE6-3F9762858F0E}"/>
</file>

<file path=customXml/itemProps3.xml><?xml version="1.0" encoding="utf-8"?>
<ds:datastoreItem xmlns:ds="http://schemas.openxmlformats.org/officeDocument/2006/customXml" ds:itemID="{AFFF4C24-C19F-4D7D-93C2-019D05B3C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6</cp:revision>
  <cp:lastPrinted>2015-07-29T01:42:00Z</cp:lastPrinted>
  <dcterms:created xsi:type="dcterms:W3CDTF">2025-07-15T07:45:00Z</dcterms:created>
  <dcterms:modified xsi:type="dcterms:W3CDTF">2025-07-16T06:07:00Z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